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1EAE8" w14:textId="77777777" w:rsidR="006B24E7" w:rsidRDefault="006B24E7" w:rsidP="00C90D0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7D9017A7" w14:textId="77777777" w:rsidR="00B64EBF" w:rsidRDefault="00BF2173" w:rsidP="00BF217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F217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Программы в образовательном центре «Сириус»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 марте – </w:t>
      </w:r>
      <w:r w:rsidR="00B64EB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преле 2023 года</w:t>
      </w:r>
    </w:p>
    <w:p w14:paraId="46DEB6F8" w14:textId="5895955E" w:rsidR="006B24E7" w:rsidRPr="00BF2173" w:rsidRDefault="00BF2173" w:rsidP="00BF217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7157D29D" w14:textId="6768BCE8" w:rsidR="00C90D03" w:rsidRPr="00C90D03" w:rsidRDefault="00C90D03" w:rsidP="00C90D03">
      <w:pPr>
        <w:pStyle w:val="a3"/>
        <w:rPr>
          <w:rFonts w:ascii="Times New Roman" w:hAnsi="Times New Roman" w:cs="Times New Roman"/>
          <w:caps/>
          <w:spacing w:val="24"/>
          <w:kern w:val="36"/>
          <w:sz w:val="24"/>
          <w:szCs w:val="24"/>
          <w:lang w:eastAsia="ru-RU"/>
        </w:rPr>
      </w:pPr>
      <w:r w:rsidRPr="006C1D2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28 марта-1 апреля </w:t>
      </w:r>
      <w:proofErr w:type="gramStart"/>
      <w:r w:rsidRPr="006C1D2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2023</w:t>
      </w:r>
      <w:r w:rsidR="00B64EB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«</w:t>
      </w:r>
      <w:proofErr w:type="gramEnd"/>
      <w:r w:rsidR="00B64EB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C90D03">
        <w:rPr>
          <w:rFonts w:ascii="Times New Roman" w:hAnsi="Times New Roman" w:cs="Times New Roman"/>
          <w:spacing w:val="24"/>
          <w:kern w:val="36"/>
          <w:sz w:val="24"/>
          <w:szCs w:val="24"/>
          <w:lang w:eastAsia="ru-RU"/>
        </w:rPr>
        <w:t>овременные образовательные технологии в работе со школьниками, проявляющими способности в литературном творчестве и познавательную направленность в изучении области «</w:t>
      </w:r>
      <w:r w:rsidR="00B64EBF">
        <w:rPr>
          <w:rFonts w:ascii="Times New Roman" w:hAnsi="Times New Roman" w:cs="Times New Roman"/>
          <w:spacing w:val="24"/>
          <w:kern w:val="36"/>
          <w:sz w:val="24"/>
          <w:szCs w:val="24"/>
          <w:lang w:eastAsia="ru-RU"/>
        </w:rPr>
        <w:t>Ф</w:t>
      </w:r>
      <w:r w:rsidRPr="00C90D03">
        <w:rPr>
          <w:rFonts w:ascii="Times New Roman" w:hAnsi="Times New Roman" w:cs="Times New Roman"/>
          <w:spacing w:val="24"/>
          <w:kern w:val="36"/>
          <w:sz w:val="24"/>
          <w:szCs w:val="24"/>
          <w:lang w:eastAsia="ru-RU"/>
        </w:rPr>
        <w:t>илология»</w:t>
      </w:r>
    </w:p>
    <w:p w14:paraId="5137C267" w14:textId="66CF0FCF" w:rsidR="00C90D03" w:rsidRPr="00C90D03" w:rsidRDefault="00B64EBF" w:rsidP="00C90D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C90D03" w:rsidRPr="00C90D03">
        <w:rPr>
          <w:rFonts w:ascii="Times New Roman" w:hAnsi="Times New Roman" w:cs="Times New Roman"/>
          <w:sz w:val="24"/>
          <w:szCs w:val="24"/>
          <w:lang w:eastAsia="ru-RU"/>
        </w:rPr>
        <w:t>аявки для участия в конкурсном отборе принимаются </w:t>
      </w:r>
      <w:r w:rsidR="00C90D03" w:rsidRPr="00C90D0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 3 марта 2023 года </w:t>
      </w:r>
      <w:r w:rsidR="00C90D03" w:rsidRPr="00C90D03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C90D03" w:rsidRPr="00C90D0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 12:00 по московскому времени</w:t>
      </w:r>
      <w:r w:rsidR="00C90D03" w:rsidRPr="00C90D0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5019FACC" w14:textId="0FB736E9" w:rsidR="00BF2173" w:rsidRDefault="00BF2173" w:rsidP="00C90D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C2311C" w14:textId="13F3D974" w:rsidR="00BF2173" w:rsidRDefault="00BF2173" w:rsidP="00C90D03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D22B5">
          <w:rPr>
            <w:rStyle w:val="a4"/>
            <w:rFonts w:ascii="Times New Roman" w:hAnsi="Times New Roman" w:cs="Times New Roman"/>
            <w:sz w:val="24"/>
            <w:szCs w:val="24"/>
          </w:rPr>
          <w:t>https://sochisirius.ru/obuchenie/pedagogam/smena1495/6984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A000D" w14:textId="08109C16" w:rsidR="006B7A64" w:rsidRDefault="006B7A64" w:rsidP="00C90D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5DB0FF" w14:textId="15FFD3C8" w:rsidR="006C1D2B" w:rsidRPr="006C1D2B" w:rsidRDefault="006C1D2B" w:rsidP="006C1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1D2B">
        <w:rPr>
          <w:rFonts w:ascii="Times New Roman" w:hAnsi="Times New Roman" w:cs="Times New Roman"/>
          <w:b/>
          <w:bCs/>
          <w:sz w:val="24"/>
          <w:szCs w:val="24"/>
        </w:rPr>
        <w:t>21-27 марта 2023</w:t>
      </w:r>
    </w:p>
    <w:p w14:paraId="0C5BD1B9" w14:textId="33ABF87E" w:rsidR="006C1D2B" w:rsidRPr="006C1D2B" w:rsidRDefault="006C1D2B" w:rsidP="006C1D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C1D2B">
        <w:rPr>
          <w:rFonts w:ascii="Times New Roman" w:hAnsi="Times New Roman" w:cs="Times New Roman"/>
          <w:sz w:val="24"/>
          <w:szCs w:val="24"/>
        </w:rPr>
        <w:t>Обучение физике в контексте современных педагогических технологий: экспериментальный подход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9896AB1" w14:textId="77777777" w:rsidR="006C1D2B" w:rsidRPr="006C1D2B" w:rsidRDefault="006C1D2B" w:rsidP="006C1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1D2B">
        <w:rPr>
          <w:rFonts w:ascii="Times New Roman" w:hAnsi="Times New Roman" w:cs="Times New Roman"/>
          <w:sz w:val="24"/>
          <w:szCs w:val="24"/>
        </w:rPr>
        <w:t>Заявки для участия в конкурсном отборе принимаются </w:t>
      </w:r>
      <w:r w:rsidRPr="006C1D2B">
        <w:rPr>
          <w:rFonts w:ascii="Times New Roman" w:hAnsi="Times New Roman" w:cs="Times New Roman"/>
          <w:b/>
          <w:bCs/>
          <w:sz w:val="24"/>
          <w:szCs w:val="24"/>
        </w:rPr>
        <w:t>до 3 марта 2023 года </w:t>
      </w:r>
      <w:r w:rsidRPr="006C1D2B">
        <w:rPr>
          <w:rFonts w:ascii="Times New Roman" w:hAnsi="Times New Roman" w:cs="Times New Roman"/>
          <w:sz w:val="24"/>
          <w:szCs w:val="24"/>
        </w:rPr>
        <w:br/>
        <w:t>(</w:t>
      </w:r>
      <w:r w:rsidRPr="006C1D2B">
        <w:rPr>
          <w:rFonts w:ascii="Times New Roman" w:hAnsi="Times New Roman" w:cs="Times New Roman"/>
          <w:i/>
          <w:iCs/>
          <w:sz w:val="24"/>
          <w:szCs w:val="24"/>
        </w:rPr>
        <w:t>до 12:00 по московскому времени</w:t>
      </w:r>
      <w:r w:rsidRPr="006C1D2B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14:paraId="0040B5AA" w14:textId="4D85DAAD" w:rsidR="006B7A64" w:rsidRDefault="006B7A64" w:rsidP="00C90D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23073A" w14:textId="02C08BF5" w:rsidR="006B7A64" w:rsidRPr="00C90D03" w:rsidRDefault="006B7A64" w:rsidP="00C90D03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D22B5">
          <w:rPr>
            <w:rStyle w:val="a4"/>
            <w:rFonts w:ascii="Times New Roman" w:hAnsi="Times New Roman" w:cs="Times New Roman"/>
            <w:sz w:val="24"/>
            <w:szCs w:val="24"/>
          </w:rPr>
          <w:t>https://sochisirius.ru/obuchenie/pedagogam/smena1498/6997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B7A64" w:rsidRPr="00C9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55"/>
    <w:rsid w:val="00253B4A"/>
    <w:rsid w:val="006B24E7"/>
    <w:rsid w:val="006B7A64"/>
    <w:rsid w:val="006C1D2B"/>
    <w:rsid w:val="009F5BCD"/>
    <w:rsid w:val="00B61A55"/>
    <w:rsid w:val="00B64EBF"/>
    <w:rsid w:val="00BF2173"/>
    <w:rsid w:val="00C9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084F"/>
  <w15:chartTrackingRefBased/>
  <w15:docId w15:val="{101E36AE-23EF-4546-990C-B20C50C3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D0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F21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F2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9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0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chisirius.ru/obuchenie/pedagogam/smena1498/6997" TargetMode="External"/><Relationship Id="rId4" Type="http://schemas.openxmlformats.org/officeDocument/2006/relationships/hyperlink" Target="https://sochisirius.ru/obuchenie/pedagogam/smena1495/69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2023-03-01T06:58:00Z</dcterms:created>
  <dcterms:modified xsi:type="dcterms:W3CDTF">2023-03-01T07:09:00Z</dcterms:modified>
</cp:coreProperties>
</file>